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3A" w:rsidRPr="00C630E1" w:rsidRDefault="00C458FC" w:rsidP="00C875EE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bookmarkStart w:id="0" w:name="_GoBack"/>
      <w:bookmarkEnd w:id="0"/>
      <w:r w:rsidRPr="00C630E1">
        <w:rPr>
          <w:rFonts w:ascii="Times New Roman" w:hAnsi="Times New Roman" w:cs="Times New Roman"/>
          <w:b/>
          <w:sz w:val="32"/>
          <w:szCs w:val="32"/>
          <w:lang w:val="lt-LT"/>
        </w:rPr>
        <w:t>LIETUVOS VAIKŲ (GIM</w:t>
      </w:r>
      <w:r w:rsidR="000F283A" w:rsidRPr="00C630E1">
        <w:rPr>
          <w:rFonts w:ascii="Times New Roman" w:hAnsi="Times New Roman" w:cs="Times New Roman"/>
          <w:b/>
          <w:sz w:val="32"/>
          <w:szCs w:val="32"/>
          <w:lang w:val="lt-LT"/>
        </w:rPr>
        <w:t>.</w:t>
      </w:r>
      <w:r w:rsidR="000118D5">
        <w:rPr>
          <w:rFonts w:ascii="Times New Roman" w:hAnsi="Times New Roman" w:cs="Times New Roman"/>
          <w:b/>
          <w:sz w:val="32"/>
          <w:szCs w:val="32"/>
          <w:lang w:val="lt-LT"/>
        </w:rPr>
        <w:t xml:space="preserve"> </w:t>
      </w:r>
      <w:r w:rsidR="000118D5">
        <w:rPr>
          <w:rFonts w:ascii="Times New Roman" w:hAnsi="Times New Roman" w:cs="Times New Roman"/>
          <w:b/>
          <w:sz w:val="32"/>
          <w:szCs w:val="32"/>
        </w:rPr>
        <w:t>2005</w:t>
      </w:r>
      <w:r w:rsidRPr="00C630E1">
        <w:rPr>
          <w:rFonts w:ascii="Times New Roman" w:hAnsi="Times New Roman" w:cs="Times New Roman"/>
          <w:b/>
          <w:sz w:val="32"/>
          <w:szCs w:val="32"/>
        </w:rPr>
        <w:t xml:space="preserve"> m. IR JAUNESNIŲ</w:t>
      </w:r>
      <w:r w:rsidR="000F283A" w:rsidRPr="00C630E1">
        <w:rPr>
          <w:rFonts w:ascii="Times New Roman" w:hAnsi="Times New Roman" w:cs="Times New Roman"/>
          <w:b/>
          <w:sz w:val="32"/>
          <w:szCs w:val="32"/>
          <w:lang w:val="lt-LT"/>
        </w:rPr>
        <w:t xml:space="preserve">) LENGVOSIOS ATLETIKOS OLIMPINIŲ VILČIŲ </w:t>
      </w:r>
      <w:r w:rsidR="000C1154">
        <w:rPr>
          <w:rFonts w:ascii="Times New Roman" w:hAnsi="Times New Roman" w:cs="Times New Roman"/>
          <w:b/>
          <w:sz w:val="32"/>
          <w:szCs w:val="32"/>
          <w:lang w:val="lt-LT"/>
        </w:rPr>
        <w:t>PIRMENYBIŲ</w:t>
      </w:r>
      <w:r w:rsidR="000F283A" w:rsidRPr="00C630E1">
        <w:rPr>
          <w:rFonts w:ascii="Times New Roman" w:hAnsi="Times New Roman" w:cs="Times New Roman"/>
          <w:b/>
          <w:sz w:val="32"/>
          <w:szCs w:val="32"/>
          <w:lang w:val="lt-LT"/>
        </w:rPr>
        <w:t xml:space="preserve"> MIESTŲ GRUPĖJE</w:t>
      </w:r>
    </w:p>
    <w:p w:rsidR="00C875EE" w:rsidRPr="00C630E1" w:rsidRDefault="000F283A" w:rsidP="00C630E1">
      <w:pPr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C630E1">
        <w:rPr>
          <w:rFonts w:ascii="Times New Roman" w:hAnsi="Times New Roman" w:cs="Times New Roman"/>
          <w:b/>
          <w:sz w:val="36"/>
          <w:szCs w:val="36"/>
          <w:lang w:val="lt-LT"/>
        </w:rPr>
        <w:t>PROGRAMA</w:t>
      </w:r>
    </w:p>
    <w:p w:rsidR="000F283A" w:rsidRPr="00C630E1" w:rsidRDefault="000118D5" w:rsidP="000F283A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2018 m. lapkričio 9</w:t>
      </w:r>
      <w:r w:rsidR="000F283A" w:rsidRPr="00C630E1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:rsidR="000F283A" w:rsidRPr="00C630E1" w:rsidRDefault="00C458FC" w:rsidP="00C875EE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C630E1">
        <w:rPr>
          <w:rFonts w:ascii="Times New Roman" w:hAnsi="Times New Roman" w:cs="Times New Roman"/>
          <w:sz w:val="24"/>
          <w:szCs w:val="24"/>
          <w:lang w:val="lt-LT"/>
        </w:rPr>
        <w:t>Lengvosios</w:t>
      </w:r>
      <w:r w:rsidR="001947C1" w:rsidRPr="00C630E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30E1">
        <w:rPr>
          <w:rFonts w:ascii="Times New Roman" w:hAnsi="Times New Roman" w:cs="Times New Roman"/>
          <w:sz w:val="24"/>
          <w:szCs w:val="24"/>
          <w:lang w:val="lt-LT"/>
        </w:rPr>
        <w:t>atletikos</w:t>
      </w:r>
      <w:r w:rsidR="001947C1" w:rsidRPr="00C630E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30E1">
        <w:rPr>
          <w:rFonts w:ascii="Times New Roman" w:hAnsi="Times New Roman" w:cs="Times New Roman"/>
          <w:sz w:val="24"/>
          <w:szCs w:val="24"/>
          <w:lang w:val="lt-LT"/>
        </w:rPr>
        <w:t>maniežas, Žemaitės g. 6, Vilnius</w:t>
      </w:r>
    </w:p>
    <w:tbl>
      <w:tblPr>
        <w:tblStyle w:val="TableGrid"/>
        <w:tblW w:w="8500" w:type="dxa"/>
        <w:jc w:val="center"/>
        <w:tblLook w:val="04A0" w:firstRow="1" w:lastRow="0" w:firstColumn="1" w:lastColumn="0" w:noHBand="0" w:noVBand="1"/>
      </w:tblPr>
      <w:tblGrid>
        <w:gridCol w:w="1129"/>
        <w:gridCol w:w="2122"/>
        <w:gridCol w:w="1561"/>
        <w:gridCol w:w="1641"/>
        <w:gridCol w:w="2047"/>
      </w:tblGrid>
      <w:tr w:rsidR="00200BC5" w:rsidRPr="00C630E1" w:rsidTr="00200BC5">
        <w:trPr>
          <w:trHeight w:val="291"/>
          <w:jc w:val="center"/>
        </w:trPr>
        <w:tc>
          <w:tcPr>
            <w:tcW w:w="1129" w:type="dxa"/>
          </w:tcPr>
          <w:p w:rsidR="00200BC5" w:rsidRPr="00200BC5" w:rsidRDefault="00200BC5" w:rsidP="000118D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00BC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12.00</w:t>
            </w:r>
          </w:p>
        </w:tc>
        <w:tc>
          <w:tcPr>
            <w:tcW w:w="2122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km sp.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ėjimas M</w:t>
            </w:r>
          </w:p>
        </w:tc>
        <w:tc>
          <w:tcPr>
            <w:tcW w:w="156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Tolis B</w:t>
            </w:r>
          </w:p>
        </w:tc>
        <w:tc>
          <w:tcPr>
            <w:tcW w:w="164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Aukštis M</w:t>
            </w:r>
          </w:p>
        </w:tc>
        <w:tc>
          <w:tcPr>
            <w:tcW w:w="2047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13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Rutulys 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(2kg)</w:t>
            </w:r>
          </w:p>
        </w:tc>
      </w:tr>
      <w:tr w:rsidR="00200BC5" w:rsidRPr="00C630E1" w:rsidTr="00200BC5">
        <w:trPr>
          <w:trHeight w:val="291"/>
          <w:jc w:val="center"/>
        </w:trPr>
        <w:tc>
          <w:tcPr>
            <w:tcW w:w="1129" w:type="dxa"/>
          </w:tcPr>
          <w:p w:rsidR="00200BC5" w:rsidRPr="00200BC5" w:rsidRDefault="00200BC5" w:rsidP="000118D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00BC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12.10</w:t>
            </w:r>
          </w:p>
        </w:tc>
        <w:tc>
          <w:tcPr>
            <w:tcW w:w="2122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km sp. ėjimas B</w:t>
            </w:r>
          </w:p>
        </w:tc>
        <w:tc>
          <w:tcPr>
            <w:tcW w:w="156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4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47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00BC5" w:rsidRPr="00C630E1" w:rsidTr="00200BC5">
        <w:trPr>
          <w:trHeight w:val="291"/>
          <w:jc w:val="center"/>
        </w:trPr>
        <w:tc>
          <w:tcPr>
            <w:tcW w:w="1129" w:type="dxa"/>
          </w:tcPr>
          <w:p w:rsidR="00200BC5" w:rsidRPr="00200BC5" w:rsidRDefault="00200BC5" w:rsidP="000118D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00BC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12.25</w:t>
            </w:r>
          </w:p>
        </w:tc>
        <w:tc>
          <w:tcPr>
            <w:tcW w:w="2122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1000 m M</w:t>
            </w:r>
          </w:p>
        </w:tc>
        <w:tc>
          <w:tcPr>
            <w:tcW w:w="156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4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47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00BC5" w:rsidRPr="00C630E1" w:rsidTr="00200BC5">
        <w:trPr>
          <w:trHeight w:val="291"/>
          <w:jc w:val="center"/>
        </w:trPr>
        <w:tc>
          <w:tcPr>
            <w:tcW w:w="1129" w:type="dxa"/>
          </w:tcPr>
          <w:p w:rsidR="00200BC5" w:rsidRPr="00200BC5" w:rsidRDefault="00200BC5" w:rsidP="000118D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00BC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12.35</w:t>
            </w:r>
          </w:p>
        </w:tc>
        <w:tc>
          <w:tcPr>
            <w:tcW w:w="2122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1000 m B</w:t>
            </w:r>
          </w:p>
        </w:tc>
        <w:tc>
          <w:tcPr>
            <w:tcW w:w="156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4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47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00BC5" w:rsidRPr="00C630E1" w:rsidTr="00200BC5">
        <w:trPr>
          <w:trHeight w:val="291"/>
          <w:jc w:val="center"/>
        </w:trPr>
        <w:tc>
          <w:tcPr>
            <w:tcW w:w="1129" w:type="dxa"/>
          </w:tcPr>
          <w:p w:rsidR="00200BC5" w:rsidRPr="00200BC5" w:rsidRDefault="00200BC5" w:rsidP="000118D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00BC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12.50</w:t>
            </w:r>
          </w:p>
        </w:tc>
        <w:tc>
          <w:tcPr>
            <w:tcW w:w="2122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 b/b M</w:t>
            </w:r>
          </w:p>
        </w:tc>
        <w:tc>
          <w:tcPr>
            <w:tcW w:w="156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4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47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00BC5" w:rsidRPr="00C630E1" w:rsidTr="00200BC5">
        <w:trPr>
          <w:trHeight w:val="291"/>
          <w:jc w:val="center"/>
        </w:trPr>
        <w:tc>
          <w:tcPr>
            <w:tcW w:w="1129" w:type="dxa"/>
          </w:tcPr>
          <w:p w:rsidR="00200BC5" w:rsidRPr="00200BC5" w:rsidRDefault="00200BC5" w:rsidP="000118D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00BC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13.00</w:t>
            </w:r>
          </w:p>
        </w:tc>
        <w:tc>
          <w:tcPr>
            <w:tcW w:w="2122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 b/b B</w:t>
            </w:r>
          </w:p>
        </w:tc>
        <w:tc>
          <w:tcPr>
            <w:tcW w:w="156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4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47" w:type="dxa"/>
          </w:tcPr>
          <w:p w:rsidR="00200BC5" w:rsidRPr="003813DD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00BC5" w:rsidRPr="00C630E1" w:rsidTr="00200BC5">
        <w:trPr>
          <w:trHeight w:val="291"/>
          <w:jc w:val="center"/>
        </w:trPr>
        <w:tc>
          <w:tcPr>
            <w:tcW w:w="1129" w:type="dxa"/>
          </w:tcPr>
          <w:p w:rsidR="00200BC5" w:rsidRPr="00200BC5" w:rsidRDefault="00200BC5" w:rsidP="000118D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00BC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13.15</w:t>
            </w:r>
          </w:p>
        </w:tc>
        <w:tc>
          <w:tcPr>
            <w:tcW w:w="2122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 M</w:t>
            </w:r>
          </w:p>
        </w:tc>
        <w:tc>
          <w:tcPr>
            <w:tcW w:w="156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Tolis M</w:t>
            </w:r>
          </w:p>
        </w:tc>
        <w:tc>
          <w:tcPr>
            <w:tcW w:w="164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47" w:type="dxa"/>
          </w:tcPr>
          <w:p w:rsidR="00200BC5" w:rsidRPr="003813DD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13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Rutulys B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(3 kg)</w:t>
            </w:r>
          </w:p>
        </w:tc>
      </w:tr>
      <w:tr w:rsidR="00200BC5" w:rsidRPr="00C630E1" w:rsidTr="00200BC5">
        <w:trPr>
          <w:trHeight w:val="291"/>
          <w:jc w:val="center"/>
        </w:trPr>
        <w:tc>
          <w:tcPr>
            <w:tcW w:w="1129" w:type="dxa"/>
          </w:tcPr>
          <w:p w:rsidR="00200BC5" w:rsidRPr="00200BC5" w:rsidRDefault="00200BC5" w:rsidP="000118D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00BC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13.30</w:t>
            </w:r>
          </w:p>
        </w:tc>
        <w:tc>
          <w:tcPr>
            <w:tcW w:w="2122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 B</w:t>
            </w:r>
          </w:p>
        </w:tc>
        <w:tc>
          <w:tcPr>
            <w:tcW w:w="156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4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47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00BC5" w:rsidRPr="00C630E1" w:rsidTr="00200BC5">
        <w:trPr>
          <w:trHeight w:val="291"/>
          <w:jc w:val="center"/>
        </w:trPr>
        <w:tc>
          <w:tcPr>
            <w:tcW w:w="1129" w:type="dxa"/>
          </w:tcPr>
          <w:p w:rsidR="00200BC5" w:rsidRPr="00200BC5" w:rsidRDefault="00200BC5" w:rsidP="000118D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00BC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13.40</w:t>
            </w:r>
          </w:p>
        </w:tc>
        <w:tc>
          <w:tcPr>
            <w:tcW w:w="2122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 b/b M Finalas</w:t>
            </w:r>
          </w:p>
        </w:tc>
        <w:tc>
          <w:tcPr>
            <w:tcW w:w="156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4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47" w:type="dxa"/>
          </w:tcPr>
          <w:p w:rsidR="00200BC5" w:rsidRPr="003813DD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00BC5" w:rsidRPr="00C630E1" w:rsidTr="00200BC5">
        <w:trPr>
          <w:trHeight w:val="291"/>
          <w:jc w:val="center"/>
        </w:trPr>
        <w:tc>
          <w:tcPr>
            <w:tcW w:w="1129" w:type="dxa"/>
          </w:tcPr>
          <w:p w:rsidR="00200BC5" w:rsidRPr="00200BC5" w:rsidRDefault="00200BC5" w:rsidP="000118D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00BC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13.45</w:t>
            </w:r>
          </w:p>
        </w:tc>
        <w:tc>
          <w:tcPr>
            <w:tcW w:w="2122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 b/b B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Finalas</w:t>
            </w:r>
          </w:p>
        </w:tc>
        <w:tc>
          <w:tcPr>
            <w:tcW w:w="156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4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47" w:type="dxa"/>
          </w:tcPr>
          <w:p w:rsidR="00200BC5" w:rsidRPr="003813DD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00BC5" w:rsidRPr="00C630E1" w:rsidTr="00200BC5">
        <w:trPr>
          <w:trHeight w:val="291"/>
          <w:jc w:val="center"/>
        </w:trPr>
        <w:tc>
          <w:tcPr>
            <w:tcW w:w="1129" w:type="dxa"/>
          </w:tcPr>
          <w:p w:rsidR="00200BC5" w:rsidRPr="00200BC5" w:rsidRDefault="00200BC5" w:rsidP="000118D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00BC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13.50</w:t>
            </w:r>
          </w:p>
        </w:tc>
        <w:tc>
          <w:tcPr>
            <w:tcW w:w="2122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 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Finalas</w:t>
            </w:r>
          </w:p>
        </w:tc>
        <w:tc>
          <w:tcPr>
            <w:tcW w:w="156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4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47" w:type="dxa"/>
          </w:tcPr>
          <w:p w:rsidR="00200BC5" w:rsidRPr="003813DD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00BC5" w:rsidRPr="00C630E1" w:rsidTr="00200BC5">
        <w:trPr>
          <w:trHeight w:val="291"/>
          <w:jc w:val="center"/>
        </w:trPr>
        <w:tc>
          <w:tcPr>
            <w:tcW w:w="1129" w:type="dxa"/>
          </w:tcPr>
          <w:p w:rsidR="00200BC5" w:rsidRPr="00200BC5" w:rsidRDefault="00200BC5" w:rsidP="000118D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00BC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13.55</w:t>
            </w:r>
          </w:p>
        </w:tc>
        <w:tc>
          <w:tcPr>
            <w:tcW w:w="2122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 B Finalas</w:t>
            </w:r>
          </w:p>
        </w:tc>
        <w:tc>
          <w:tcPr>
            <w:tcW w:w="156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4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47" w:type="dxa"/>
          </w:tcPr>
          <w:p w:rsidR="00200BC5" w:rsidRPr="003813DD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00BC5" w:rsidRPr="00C630E1" w:rsidTr="00200BC5">
        <w:trPr>
          <w:trHeight w:val="291"/>
          <w:jc w:val="center"/>
        </w:trPr>
        <w:tc>
          <w:tcPr>
            <w:tcW w:w="1129" w:type="dxa"/>
          </w:tcPr>
          <w:p w:rsidR="00200BC5" w:rsidRPr="00200BC5" w:rsidRDefault="00200BC5" w:rsidP="000118D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00BC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14.05</w:t>
            </w:r>
          </w:p>
        </w:tc>
        <w:tc>
          <w:tcPr>
            <w:tcW w:w="2122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600 m M</w:t>
            </w:r>
          </w:p>
        </w:tc>
        <w:tc>
          <w:tcPr>
            <w:tcW w:w="156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4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Aukštis B</w:t>
            </w:r>
          </w:p>
        </w:tc>
        <w:tc>
          <w:tcPr>
            <w:tcW w:w="2047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Kartis M ir B</w:t>
            </w:r>
          </w:p>
        </w:tc>
      </w:tr>
      <w:tr w:rsidR="00200BC5" w:rsidRPr="00C630E1" w:rsidTr="00200BC5">
        <w:trPr>
          <w:trHeight w:val="291"/>
          <w:jc w:val="center"/>
        </w:trPr>
        <w:tc>
          <w:tcPr>
            <w:tcW w:w="1129" w:type="dxa"/>
          </w:tcPr>
          <w:p w:rsidR="00200BC5" w:rsidRPr="00200BC5" w:rsidRDefault="00200BC5" w:rsidP="000118D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00BC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14.15</w:t>
            </w:r>
          </w:p>
        </w:tc>
        <w:tc>
          <w:tcPr>
            <w:tcW w:w="2122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600 m B</w:t>
            </w:r>
          </w:p>
        </w:tc>
        <w:tc>
          <w:tcPr>
            <w:tcW w:w="156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4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47" w:type="dxa"/>
          </w:tcPr>
          <w:p w:rsidR="00200BC5" w:rsidRPr="003813DD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00BC5" w:rsidRPr="00C630E1" w:rsidTr="00200BC5">
        <w:trPr>
          <w:trHeight w:val="291"/>
          <w:jc w:val="center"/>
        </w:trPr>
        <w:tc>
          <w:tcPr>
            <w:tcW w:w="1129" w:type="dxa"/>
          </w:tcPr>
          <w:p w:rsidR="00200BC5" w:rsidRPr="00200BC5" w:rsidRDefault="00200BC5" w:rsidP="000118D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00BC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14.25</w:t>
            </w:r>
          </w:p>
        </w:tc>
        <w:tc>
          <w:tcPr>
            <w:tcW w:w="2122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 m M</w:t>
            </w:r>
          </w:p>
        </w:tc>
        <w:tc>
          <w:tcPr>
            <w:tcW w:w="156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4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47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00BC5" w:rsidRPr="00C630E1" w:rsidTr="00200BC5">
        <w:trPr>
          <w:trHeight w:val="291"/>
          <w:jc w:val="center"/>
        </w:trPr>
        <w:tc>
          <w:tcPr>
            <w:tcW w:w="1129" w:type="dxa"/>
          </w:tcPr>
          <w:p w:rsidR="00200BC5" w:rsidRPr="00200BC5" w:rsidRDefault="00200BC5" w:rsidP="000118D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00BC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14.40</w:t>
            </w:r>
          </w:p>
        </w:tc>
        <w:tc>
          <w:tcPr>
            <w:tcW w:w="2122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 m B</w:t>
            </w:r>
          </w:p>
        </w:tc>
        <w:tc>
          <w:tcPr>
            <w:tcW w:w="156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41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47" w:type="dxa"/>
          </w:tcPr>
          <w:p w:rsidR="00200BC5" w:rsidRPr="00C630E1" w:rsidRDefault="00200BC5" w:rsidP="000118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DC7035" w:rsidRDefault="00DC7035" w:rsidP="00C875EE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E5443" w:rsidRPr="00C630E1" w:rsidRDefault="00866146" w:rsidP="00D42A4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4E5443" w:rsidRPr="00C630E1">
        <w:rPr>
          <w:rFonts w:ascii="Times New Roman" w:hAnsi="Times New Roman" w:cs="Times New Roman"/>
          <w:sz w:val="24"/>
          <w:szCs w:val="24"/>
          <w:lang w:val="lt-LT"/>
        </w:rPr>
        <w:t xml:space="preserve">Pradiniai aukščiai: </w:t>
      </w:r>
    </w:p>
    <w:p w:rsidR="004E5443" w:rsidRPr="00C630E1" w:rsidRDefault="004E5443" w:rsidP="00D42A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C630E1">
        <w:rPr>
          <w:rFonts w:ascii="Times New Roman" w:hAnsi="Times New Roman" w:cs="Times New Roman"/>
          <w:sz w:val="24"/>
          <w:szCs w:val="24"/>
          <w:lang w:val="lt-LT"/>
        </w:rPr>
        <w:t>Aukštis mergaitės – 1.15</w:t>
      </w:r>
    </w:p>
    <w:p w:rsidR="004E5443" w:rsidRPr="00C630E1" w:rsidRDefault="004E5443" w:rsidP="000F28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C630E1">
        <w:rPr>
          <w:rFonts w:ascii="Times New Roman" w:hAnsi="Times New Roman" w:cs="Times New Roman"/>
          <w:sz w:val="24"/>
          <w:szCs w:val="24"/>
          <w:lang w:val="lt-LT"/>
        </w:rPr>
        <w:t>Aukštis berniukai – 1.20</w:t>
      </w:r>
    </w:p>
    <w:p w:rsidR="004E5443" w:rsidRPr="00C630E1" w:rsidRDefault="004E5443" w:rsidP="000F28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C630E1">
        <w:rPr>
          <w:rFonts w:ascii="Times New Roman" w:hAnsi="Times New Roman" w:cs="Times New Roman"/>
          <w:sz w:val="24"/>
          <w:szCs w:val="24"/>
          <w:lang w:val="lt-LT"/>
        </w:rPr>
        <w:t>Kartis mergaitės ir berniukai – 1.</w:t>
      </w:r>
      <w:r w:rsidR="00C875EE" w:rsidRPr="00C630E1">
        <w:rPr>
          <w:rFonts w:ascii="Times New Roman" w:hAnsi="Times New Roman" w:cs="Times New Roman"/>
          <w:sz w:val="24"/>
          <w:szCs w:val="24"/>
          <w:lang w:val="lt-LT"/>
        </w:rPr>
        <w:t xml:space="preserve">60 </w:t>
      </w:r>
    </w:p>
    <w:p w:rsidR="00C875EE" w:rsidRPr="00C630E1" w:rsidRDefault="00C875EE" w:rsidP="000F28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C630E1">
        <w:rPr>
          <w:rFonts w:ascii="Times New Roman" w:hAnsi="Times New Roman" w:cs="Times New Roman"/>
          <w:sz w:val="24"/>
          <w:szCs w:val="24"/>
          <w:lang w:val="lt-LT"/>
        </w:rPr>
        <w:t>Išvedimas į technines rungtis – prieš 15 min.</w:t>
      </w:r>
    </w:p>
    <w:p w:rsidR="00C875EE" w:rsidRPr="00C630E1" w:rsidRDefault="00C875EE" w:rsidP="000F28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C630E1">
        <w:rPr>
          <w:rFonts w:ascii="Times New Roman" w:hAnsi="Times New Roman" w:cs="Times New Roman"/>
          <w:sz w:val="24"/>
          <w:szCs w:val="24"/>
          <w:lang w:val="lt-LT"/>
        </w:rPr>
        <w:t>Išvedimas į bėgimo rungtis – prieš 10 min.</w:t>
      </w:r>
    </w:p>
    <w:p w:rsidR="00D42A4B" w:rsidRDefault="00D42A4B" w:rsidP="00C630E1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D42A4B" w:rsidRDefault="00D42A4B" w:rsidP="00C630E1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C875EE" w:rsidRPr="00C630E1" w:rsidRDefault="00C630E1" w:rsidP="00C630E1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C875EE" w:rsidRPr="00C630E1">
        <w:rPr>
          <w:rFonts w:ascii="Times New Roman" w:hAnsi="Times New Roman" w:cs="Times New Roman"/>
          <w:sz w:val="24"/>
          <w:szCs w:val="24"/>
          <w:lang w:val="lt-LT"/>
        </w:rPr>
        <w:t xml:space="preserve">aržybų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vyr. </w:t>
      </w:r>
      <w:r w:rsidR="00C875EE" w:rsidRPr="00C630E1">
        <w:rPr>
          <w:rFonts w:ascii="Times New Roman" w:hAnsi="Times New Roman" w:cs="Times New Roman"/>
          <w:sz w:val="24"/>
          <w:szCs w:val="24"/>
          <w:lang w:val="lt-LT"/>
        </w:rPr>
        <w:t xml:space="preserve">teisėja                                                                    </w:t>
      </w:r>
      <w:r w:rsidR="000118D5"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="0027144C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0118D5">
        <w:rPr>
          <w:rFonts w:ascii="Times New Roman" w:hAnsi="Times New Roman" w:cs="Times New Roman"/>
          <w:sz w:val="24"/>
          <w:szCs w:val="24"/>
          <w:lang w:val="lt-LT"/>
        </w:rPr>
        <w:t>Raimonda Snarskienė</w:t>
      </w:r>
    </w:p>
    <w:p w:rsidR="00C875EE" w:rsidRPr="00C630E1" w:rsidRDefault="00C630E1" w:rsidP="00C630E1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C630E1">
        <w:rPr>
          <w:rFonts w:ascii="Times New Roman" w:hAnsi="Times New Roman" w:cs="Times New Roman"/>
          <w:sz w:val="24"/>
          <w:szCs w:val="24"/>
          <w:lang w:val="lt-LT"/>
        </w:rPr>
        <w:t xml:space="preserve">aržybų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vyr. sekretorė         </w:t>
      </w:r>
      <w:r w:rsidR="00C875EE" w:rsidRPr="00C630E1">
        <w:rPr>
          <w:rFonts w:ascii="Times New Roman" w:hAnsi="Times New Roman" w:cs="Times New Roman"/>
          <w:sz w:val="24"/>
          <w:szCs w:val="24"/>
          <w:lang w:val="lt-L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</w:t>
      </w:r>
      <w:r w:rsidR="00C875EE" w:rsidRPr="00C630E1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</w:t>
      </w:r>
      <w:r w:rsidR="00C875EE" w:rsidRPr="00C630E1">
        <w:rPr>
          <w:rFonts w:ascii="Times New Roman" w:hAnsi="Times New Roman" w:cs="Times New Roman"/>
          <w:sz w:val="24"/>
          <w:szCs w:val="24"/>
          <w:lang w:val="lt-LT"/>
        </w:rPr>
        <w:t>Zita Tindžiulienė</w:t>
      </w:r>
    </w:p>
    <w:p w:rsidR="00C875EE" w:rsidRDefault="00C875EE" w:rsidP="00C875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118D5" w:rsidRPr="003B35C1" w:rsidRDefault="003B35C1" w:rsidP="00C875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B35C1">
        <w:rPr>
          <w:rFonts w:ascii="Times New Roman" w:hAnsi="Times New Roman" w:cs="Times New Roman"/>
          <w:b/>
          <w:sz w:val="24"/>
          <w:szCs w:val="24"/>
          <w:lang w:val="lt-LT"/>
        </w:rPr>
        <w:t>Varžybose sportininkai gali dalyvauti tik vienoje rungtyje.</w:t>
      </w:r>
    </w:p>
    <w:p w:rsidR="000118D5" w:rsidRPr="000118D5" w:rsidRDefault="000118D5" w:rsidP="00C875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118D5">
        <w:rPr>
          <w:rFonts w:ascii="Times New Roman" w:hAnsi="Times New Roman" w:cs="Times New Roman"/>
          <w:b/>
          <w:sz w:val="24"/>
          <w:szCs w:val="24"/>
          <w:lang w:val="lt-LT"/>
        </w:rPr>
        <w:t>Paraiškas siųsti el.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0118D5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paštu </w:t>
      </w:r>
      <w:hyperlink r:id="rId7" w:history="1">
        <w:r w:rsidRPr="000118D5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lang w:val="lt-LT"/>
          </w:rPr>
          <w:t>lengvojiatletika@vilnius.lt</w:t>
        </w:r>
      </w:hyperlink>
      <w:r w:rsidRPr="000118D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iki 2018 m. lapkričio 7 d. 12 val.</w:t>
      </w:r>
    </w:p>
    <w:p w:rsidR="00DE34EF" w:rsidRPr="000118D5" w:rsidRDefault="00DE34EF" w:rsidP="00DE34E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DE34EF" w:rsidRPr="000118D5" w:rsidSect="00C65B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57" w:rsidRDefault="000F5257" w:rsidP="00C875EE">
      <w:pPr>
        <w:spacing w:after="0" w:line="240" w:lineRule="auto"/>
      </w:pPr>
      <w:r>
        <w:separator/>
      </w:r>
    </w:p>
  </w:endnote>
  <w:endnote w:type="continuationSeparator" w:id="0">
    <w:p w:rsidR="000F5257" w:rsidRDefault="000F5257" w:rsidP="00C8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57" w:rsidRDefault="000F5257" w:rsidP="00C875EE">
      <w:pPr>
        <w:spacing w:after="0" w:line="240" w:lineRule="auto"/>
      </w:pPr>
      <w:r>
        <w:separator/>
      </w:r>
    </w:p>
  </w:footnote>
  <w:footnote w:type="continuationSeparator" w:id="0">
    <w:p w:rsidR="000F5257" w:rsidRDefault="000F5257" w:rsidP="00C87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660B"/>
    <w:multiLevelType w:val="hybridMultilevel"/>
    <w:tmpl w:val="DC20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3A"/>
    <w:rsid w:val="000118D5"/>
    <w:rsid w:val="000425D3"/>
    <w:rsid w:val="00047627"/>
    <w:rsid w:val="00096BB4"/>
    <w:rsid w:val="000C1154"/>
    <w:rsid w:val="000E3C14"/>
    <w:rsid w:val="000F283A"/>
    <w:rsid w:val="000F5257"/>
    <w:rsid w:val="00136453"/>
    <w:rsid w:val="00170E38"/>
    <w:rsid w:val="001947C1"/>
    <w:rsid w:val="001D30F8"/>
    <w:rsid w:val="00200BC5"/>
    <w:rsid w:val="0027144C"/>
    <w:rsid w:val="002A4614"/>
    <w:rsid w:val="002A6210"/>
    <w:rsid w:val="002A67F5"/>
    <w:rsid w:val="0030600F"/>
    <w:rsid w:val="003813DD"/>
    <w:rsid w:val="003A199E"/>
    <w:rsid w:val="003B35C1"/>
    <w:rsid w:val="003D2085"/>
    <w:rsid w:val="00407A0C"/>
    <w:rsid w:val="004411D0"/>
    <w:rsid w:val="004615CC"/>
    <w:rsid w:val="004744E7"/>
    <w:rsid w:val="00485CDC"/>
    <w:rsid w:val="004A3F0E"/>
    <w:rsid w:val="004E5443"/>
    <w:rsid w:val="004E5F24"/>
    <w:rsid w:val="00513379"/>
    <w:rsid w:val="00517EF8"/>
    <w:rsid w:val="005832C7"/>
    <w:rsid w:val="00583DCD"/>
    <w:rsid w:val="005D5034"/>
    <w:rsid w:val="00650A1F"/>
    <w:rsid w:val="00680546"/>
    <w:rsid w:val="006B701B"/>
    <w:rsid w:val="007447C7"/>
    <w:rsid w:val="00746ADE"/>
    <w:rsid w:val="007A6465"/>
    <w:rsid w:val="00836C49"/>
    <w:rsid w:val="008521B9"/>
    <w:rsid w:val="00866146"/>
    <w:rsid w:val="00871013"/>
    <w:rsid w:val="008A64E1"/>
    <w:rsid w:val="00967AEE"/>
    <w:rsid w:val="00A04876"/>
    <w:rsid w:val="00A46B11"/>
    <w:rsid w:val="00A74487"/>
    <w:rsid w:val="00AD726A"/>
    <w:rsid w:val="00B03BB1"/>
    <w:rsid w:val="00B167A5"/>
    <w:rsid w:val="00B94969"/>
    <w:rsid w:val="00BA6AFB"/>
    <w:rsid w:val="00C22E22"/>
    <w:rsid w:val="00C458FC"/>
    <w:rsid w:val="00C5039E"/>
    <w:rsid w:val="00C630E1"/>
    <w:rsid w:val="00C65B60"/>
    <w:rsid w:val="00C72193"/>
    <w:rsid w:val="00C875EE"/>
    <w:rsid w:val="00C941B6"/>
    <w:rsid w:val="00D20166"/>
    <w:rsid w:val="00D242AE"/>
    <w:rsid w:val="00D42A4B"/>
    <w:rsid w:val="00DA55AE"/>
    <w:rsid w:val="00DC7035"/>
    <w:rsid w:val="00DE34EF"/>
    <w:rsid w:val="00EA242A"/>
    <w:rsid w:val="00ED416C"/>
    <w:rsid w:val="00EF0BB8"/>
    <w:rsid w:val="00F06093"/>
    <w:rsid w:val="00F12267"/>
    <w:rsid w:val="00F529B7"/>
    <w:rsid w:val="00F55F96"/>
    <w:rsid w:val="00F95EFA"/>
    <w:rsid w:val="00F96E70"/>
    <w:rsid w:val="00FD0705"/>
    <w:rsid w:val="00FF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33308-31B2-4619-8B0F-6AED8AB5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5E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5EE"/>
  </w:style>
  <w:style w:type="paragraph" w:styleId="Footer">
    <w:name w:val="footer"/>
    <w:basedOn w:val="Normal"/>
    <w:link w:val="FooterChar"/>
    <w:uiPriority w:val="99"/>
    <w:unhideWhenUsed/>
    <w:rsid w:val="00C875E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5EE"/>
  </w:style>
  <w:style w:type="character" w:styleId="Hyperlink">
    <w:name w:val="Hyperlink"/>
    <w:basedOn w:val="DefaultParagraphFont"/>
    <w:uiPriority w:val="99"/>
    <w:unhideWhenUsed/>
    <w:rsid w:val="00DE34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gvojiatletika@vilni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Steponas Misiūnas</cp:lastModifiedBy>
  <cp:revision>2</cp:revision>
  <cp:lastPrinted>2018-10-25T07:18:00Z</cp:lastPrinted>
  <dcterms:created xsi:type="dcterms:W3CDTF">2018-10-25T08:31:00Z</dcterms:created>
  <dcterms:modified xsi:type="dcterms:W3CDTF">2018-10-25T08:31:00Z</dcterms:modified>
</cp:coreProperties>
</file>